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AA68" w14:textId="77777777" w:rsidR="006605BE" w:rsidRDefault="0099447A">
      <w:pPr>
        <w:pStyle w:val="Default"/>
        <w:pageBreakBefore/>
        <w:jc w:val="right"/>
        <w:rPr>
          <w:i/>
          <w:iCs/>
        </w:rPr>
      </w:pPr>
      <w:r>
        <w:rPr>
          <w:b/>
          <w:bCs/>
          <w:i/>
          <w:iCs/>
        </w:rPr>
        <w:t>ZAŁĄ</w:t>
      </w:r>
      <w:r>
        <w:rPr>
          <w:b/>
          <w:bCs/>
          <w:i/>
          <w:iCs/>
          <w:lang w:val="pt-PT"/>
        </w:rPr>
        <w:t xml:space="preserve">CZNIK Nr 6 do SIWZ </w:t>
      </w:r>
    </w:p>
    <w:p w14:paraId="2DCB25B5" w14:textId="77777777" w:rsidR="006605BE" w:rsidRDefault="006605BE">
      <w:pPr>
        <w:pStyle w:val="Default"/>
        <w:rPr>
          <w:i/>
          <w:iCs/>
        </w:rPr>
      </w:pPr>
    </w:p>
    <w:p w14:paraId="657266FF" w14:textId="77777777" w:rsidR="006605BE" w:rsidRDefault="0099447A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(W przypadku Wykonawców wspólnie ubiegających się o udzielenie zamówienia niniejszy druk należy wypełnić i złożyć oddzielnie dla każdego z Wykonawców) </w:t>
      </w:r>
    </w:p>
    <w:p w14:paraId="70E62118" w14:textId="77777777" w:rsidR="006605BE" w:rsidRDefault="006605BE">
      <w:pPr>
        <w:pStyle w:val="Default"/>
        <w:rPr>
          <w:sz w:val="20"/>
          <w:szCs w:val="20"/>
        </w:rPr>
      </w:pPr>
    </w:p>
    <w:p w14:paraId="47909B77" w14:textId="5D525F9E" w:rsidR="006605BE" w:rsidRDefault="0099447A">
      <w:pPr>
        <w:pStyle w:val="Default"/>
        <w:rPr>
          <w:i/>
          <w:iCs/>
        </w:rPr>
      </w:pPr>
      <w:r>
        <w:rPr>
          <w:i/>
          <w:iCs/>
        </w:rPr>
        <w:t>Znak postępowania:</w:t>
      </w:r>
      <w:r>
        <w:t xml:space="preserve"> </w:t>
      </w:r>
      <w:r>
        <w:rPr>
          <w:i/>
          <w:iCs/>
        </w:rPr>
        <w:t>RRI.271.1.</w:t>
      </w:r>
      <w:r w:rsidR="00552AE4">
        <w:rPr>
          <w:i/>
          <w:iCs/>
        </w:rPr>
        <w:t>22</w:t>
      </w:r>
      <w:r>
        <w:rPr>
          <w:i/>
          <w:iCs/>
        </w:rPr>
        <w:t>.2020.MW</w:t>
      </w:r>
    </w:p>
    <w:p w14:paraId="11A906EA" w14:textId="77777777" w:rsidR="006605BE" w:rsidRDefault="006605BE">
      <w:pPr>
        <w:pStyle w:val="Default"/>
        <w:rPr>
          <w:i/>
          <w:iCs/>
        </w:rPr>
      </w:pPr>
    </w:p>
    <w:p w14:paraId="1C7AFAF4" w14:textId="77777777" w:rsidR="006605BE" w:rsidRDefault="006605BE">
      <w:pPr>
        <w:pStyle w:val="Default"/>
        <w:rPr>
          <w:b/>
          <w:bCs/>
        </w:rPr>
      </w:pPr>
    </w:p>
    <w:p w14:paraId="34FA221B" w14:textId="77777777" w:rsidR="006605BE" w:rsidRDefault="006605BE">
      <w:pPr>
        <w:pStyle w:val="Default"/>
      </w:pPr>
    </w:p>
    <w:p w14:paraId="7AFB39E0" w14:textId="77777777" w:rsidR="006605BE" w:rsidRDefault="0099447A">
      <w:pPr>
        <w:pStyle w:val="Default"/>
        <w:jc w:val="center"/>
      </w:pPr>
      <w:r>
        <w:rPr>
          <w:b/>
          <w:bCs/>
          <w:i/>
          <w:iCs/>
        </w:rPr>
        <w:t>OŚWIADCZENIE DOTYCZĄCE GRUPY KAPITAŁOWEJ</w:t>
      </w:r>
    </w:p>
    <w:p w14:paraId="12E83EF0" w14:textId="77777777" w:rsidR="006605BE" w:rsidRDefault="0099447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(o przynależności lub braku przynależności do tej samej grupy kapitałowej, o której mowa w art. 24 ust. 1 pkt 23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.).</w:t>
      </w:r>
    </w:p>
    <w:p w14:paraId="72C33AB3" w14:textId="77777777" w:rsidR="006605BE" w:rsidRDefault="006605BE">
      <w:pPr>
        <w:pStyle w:val="Default"/>
        <w:jc w:val="center"/>
        <w:rPr>
          <w:b/>
          <w:bCs/>
        </w:rPr>
      </w:pPr>
    </w:p>
    <w:p w14:paraId="46AFEA1A" w14:textId="77777777" w:rsidR="006605BE" w:rsidRDefault="0099447A">
      <w:pPr>
        <w:pStyle w:val="Default"/>
        <w:jc w:val="both"/>
        <w:rPr>
          <w:b/>
          <w:bCs/>
          <w:i/>
          <w:iCs/>
        </w:rPr>
      </w:pPr>
      <w:r>
        <w:t>Przystępują</w:t>
      </w:r>
      <w:r>
        <w:rPr>
          <w:lang w:val="pt-PT"/>
        </w:rPr>
        <w:t>c do post</w:t>
      </w:r>
      <w:proofErr w:type="spellStart"/>
      <w:r>
        <w:t>ępowania</w:t>
      </w:r>
      <w:proofErr w:type="spellEnd"/>
      <w:r>
        <w:t xml:space="preserve"> o udzielenie zamówienia publicznego na </w:t>
      </w:r>
      <w:r>
        <w:rPr>
          <w:b/>
          <w:bCs/>
          <w:i/>
          <w:iCs/>
        </w:rPr>
        <w:t>„Nowa odsłona Gminy Borki - Rewitalizacja. Dostawa sprzętu multimedialnego oraz komputerowego do świetlicy w miejscowości Wrzosów”</w:t>
      </w:r>
    </w:p>
    <w:p w14:paraId="65B4B1B3" w14:textId="77777777" w:rsidR="006605BE" w:rsidRDefault="006605BE">
      <w:pPr>
        <w:pStyle w:val="Default"/>
        <w:rPr>
          <w:b/>
          <w:bCs/>
          <w:i/>
          <w:iCs/>
        </w:rPr>
      </w:pPr>
    </w:p>
    <w:p w14:paraId="6011FA17" w14:textId="77777777" w:rsidR="006605BE" w:rsidRDefault="0099447A">
      <w:pPr>
        <w:pStyle w:val="Default"/>
      </w:pPr>
      <w:r>
        <w:rPr>
          <w:b/>
          <w:bCs/>
        </w:rPr>
        <w:t xml:space="preserve">1) NAZWA I DOKŁADNY ADRES WYKONAWCY </w:t>
      </w:r>
    </w:p>
    <w:p w14:paraId="2CB42AEF" w14:textId="77777777" w:rsidR="006605BE" w:rsidRDefault="0099447A">
      <w:pPr>
        <w:pStyle w:val="Default"/>
      </w:pPr>
      <w:r>
        <w:t>a) firma: _____________________________________________________________________</w:t>
      </w:r>
    </w:p>
    <w:p w14:paraId="16DFDFDA" w14:textId="77777777" w:rsidR="006605BE" w:rsidRDefault="0099447A">
      <w:pPr>
        <w:pStyle w:val="Default"/>
      </w:pPr>
      <w:r>
        <w:t xml:space="preserve">b) kod, miejscowość, województwo, powiat: </w:t>
      </w:r>
    </w:p>
    <w:p w14:paraId="259B7D8C" w14:textId="77777777" w:rsidR="006605BE" w:rsidRDefault="0099447A">
      <w:pPr>
        <w:pStyle w:val="Default"/>
      </w:pPr>
      <w:r>
        <w:t>_______, ________________________, _______________________, __________________</w:t>
      </w:r>
    </w:p>
    <w:p w14:paraId="592C250C" w14:textId="77777777" w:rsidR="006605BE" w:rsidRDefault="0099447A">
      <w:pPr>
        <w:pStyle w:val="Default"/>
        <w:jc w:val="center"/>
      </w:pPr>
      <w:r>
        <w:rPr>
          <w:lang w:val="es-ES_tradnl"/>
        </w:rPr>
        <w:t>c) ulica, nr domu, nr lokalu: ___________________________________, ________, _______</w:t>
      </w:r>
    </w:p>
    <w:p w14:paraId="0D961840" w14:textId="77777777" w:rsidR="006605BE" w:rsidRDefault="006605BE">
      <w:pPr>
        <w:pStyle w:val="Default"/>
        <w:widowControl w:val="0"/>
        <w:jc w:val="center"/>
      </w:pPr>
    </w:p>
    <w:p w14:paraId="522D0F63" w14:textId="77777777" w:rsidR="006605BE" w:rsidRDefault="006605BE">
      <w:pPr>
        <w:pStyle w:val="Default"/>
      </w:pPr>
    </w:p>
    <w:p w14:paraId="25B43563" w14:textId="77777777" w:rsidR="006605BE" w:rsidRDefault="0099447A">
      <w:pPr>
        <w:pStyle w:val="Default"/>
      </w:pPr>
      <w:r>
        <w:t>zgodnie z art. 24 ust. 11 ustawy z dnia 29 stycznia 2004 roku - Prawo zamówień publicznych (</w:t>
      </w:r>
      <w:r>
        <w:rPr>
          <w:i/>
          <w:iCs/>
        </w:rPr>
        <w:t>Dz.U. z 2019r. poz.1843</w:t>
      </w:r>
      <w:r>
        <w:t xml:space="preserve">) </w:t>
      </w:r>
      <w:r>
        <w:rPr>
          <w:rStyle w:val="Odwoanieprzypisudolnego"/>
          <w:rFonts w:eastAsia="Times New Roman" w:cs="Times New Roman"/>
        </w:rPr>
        <w:footnoteReference w:id="2"/>
      </w:r>
    </w:p>
    <w:p w14:paraId="0D70EA70" w14:textId="77777777" w:rsidR="006605BE" w:rsidRDefault="006605BE">
      <w:pPr>
        <w:pStyle w:val="Default"/>
      </w:pPr>
    </w:p>
    <w:p w14:paraId="3FDE8B80" w14:textId="11599A24" w:rsidR="006605BE" w:rsidRDefault="0099447A">
      <w:pPr>
        <w:pStyle w:val="Default"/>
      </w:pPr>
      <w:r>
        <w:t xml:space="preserve">1. </w:t>
      </w:r>
      <w:r>
        <w:rPr>
          <w:b/>
          <w:bCs/>
        </w:rPr>
        <w:t>składamy listę podmiotów</w:t>
      </w:r>
      <w:r>
        <w:t>, razem z którymi należymy do tej samej grupy kapitałowej w rozumieniu ustawy z dnia 16 lutego 2007 r. O ochronie konkurencji i konsumentów (Dz. U. z 20</w:t>
      </w:r>
      <w:r w:rsidR="00552AE4">
        <w:t>20</w:t>
      </w:r>
      <w:r>
        <w:t xml:space="preserve">r., poz. </w:t>
      </w:r>
      <w:r w:rsidR="00552AE4">
        <w:t>1076</w:t>
      </w:r>
      <w:r>
        <w:t xml:space="preserve">) </w:t>
      </w:r>
    </w:p>
    <w:tbl>
      <w:tblPr>
        <w:tblStyle w:val="TableNormal"/>
        <w:tblW w:w="8789" w:type="dxa"/>
        <w:tblInd w:w="7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10"/>
        <w:gridCol w:w="3426"/>
        <w:gridCol w:w="4253"/>
      </w:tblGrid>
      <w:tr w:rsidR="006605BE" w14:paraId="2FD1F4AB" w14:textId="77777777">
        <w:trPr>
          <w:trHeight w:val="3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8BE9" w14:textId="77777777" w:rsidR="006605BE" w:rsidRDefault="0099447A">
            <w:pPr>
              <w:pStyle w:val="Default"/>
              <w:spacing w:after="0" w:line="240" w:lineRule="auto"/>
            </w:pPr>
            <w:r>
              <w:lastRenderedPageBreak/>
              <w:t xml:space="preserve">Lp.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3E63" w14:textId="77777777" w:rsidR="006605BE" w:rsidRDefault="0099447A">
            <w:pPr>
              <w:pStyle w:val="Default"/>
              <w:spacing w:after="0" w:line="240" w:lineRule="auto"/>
            </w:pPr>
            <w:r>
              <w:t xml:space="preserve">Nazwa podmiotu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4684" w14:textId="77777777" w:rsidR="006605BE" w:rsidRDefault="0099447A">
            <w:pPr>
              <w:pStyle w:val="Default"/>
              <w:spacing w:after="0" w:line="240" w:lineRule="auto"/>
            </w:pPr>
            <w:r>
              <w:t xml:space="preserve">Adres podmiotu </w:t>
            </w:r>
          </w:p>
        </w:tc>
      </w:tr>
      <w:tr w:rsidR="006605BE" w14:paraId="474F15D7" w14:textId="77777777">
        <w:trPr>
          <w:trHeight w:val="340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1F3C" w14:textId="77777777" w:rsidR="006605BE" w:rsidRDefault="0099447A">
            <w:pPr>
              <w:pStyle w:val="Default"/>
              <w:spacing w:after="0" w:line="240" w:lineRule="auto"/>
            </w:pPr>
            <w:r>
              <w:t xml:space="preserve">1. </w:t>
            </w:r>
          </w:p>
        </w:tc>
      </w:tr>
      <w:tr w:rsidR="006605BE" w14:paraId="369D54DA" w14:textId="77777777">
        <w:trPr>
          <w:trHeight w:val="340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B92A" w14:textId="77777777" w:rsidR="006605BE" w:rsidRDefault="0099447A">
            <w:pPr>
              <w:pStyle w:val="Default"/>
              <w:spacing w:after="0" w:line="240" w:lineRule="auto"/>
            </w:pPr>
            <w:r>
              <w:t xml:space="preserve">2. </w:t>
            </w:r>
          </w:p>
        </w:tc>
      </w:tr>
      <w:tr w:rsidR="006605BE" w14:paraId="714ACB27" w14:textId="77777777">
        <w:trPr>
          <w:trHeight w:val="340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0BCE" w14:textId="77777777" w:rsidR="006605BE" w:rsidRDefault="0099447A">
            <w:pPr>
              <w:pStyle w:val="Default"/>
              <w:spacing w:after="0" w:line="240" w:lineRule="auto"/>
            </w:pPr>
            <w:r>
              <w:t xml:space="preserve">3. </w:t>
            </w:r>
          </w:p>
        </w:tc>
      </w:tr>
    </w:tbl>
    <w:p w14:paraId="5D6097E5" w14:textId="77777777" w:rsidR="006605BE" w:rsidRDefault="006605BE">
      <w:pPr>
        <w:pStyle w:val="Default"/>
        <w:widowControl w:val="0"/>
        <w:spacing w:line="240" w:lineRule="auto"/>
        <w:ind w:left="682" w:hanging="682"/>
      </w:pPr>
    </w:p>
    <w:p w14:paraId="5DB0086D" w14:textId="77777777" w:rsidR="006605BE" w:rsidRDefault="006605BE">
      <w:pPr>
        <w:pStyle w:val="Default"/>
        <w:widowControl w:val="0"/>
        <w:spacing w:line="240" w:lineRule="auto"/>
        <w:ind w:left="574" w:hanging="574"/>
      </w:pPr>
    </w:p>
    <w:p w14:paraId="45402E71" w14:textId="77777777" w:rsidR="006605BE" w:rsidRDefault="006605BE">
      <w:pPr>
        <w:pStyle w:val="Default"/>
        <w:widowControl w:val="0"/>
        <w:spacing w:line="240" w:lineRule="auto"/>
        <w:ind w:left="466" w:hanging="466"/>
      </w:pPr>
    </w:p>
    <w:p w14:paraId="4A426DA8" w14:textId="77777777" w:rsidR="006605BE" w:rsidRDefault="006605BE">
      <w:pPr>
        <w:pStyle w:val="Default"/>
        <w:ind w:left="3540"/>
        <w:rPr>
          <w:sz w:val="16"/>
          <w:szCs w:val="16"/>
        </w:rPr>
      </w:pPr>
    </w:p>
    <w:p w14:paraId="7175A03E" w14:textId="77777777" w:rsidR="006605BE" w:rsidRDefault="0099447A">
      <w:pPr>
        <w:pStyle w:val="Default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.........................., ................. ................................................................................................... </w:t>
      </w:r>
    </w:p>
    <w:p w14:paraId="48915F09" w14:textId="77777777" w:rsidR="006605BE" w:rsidRDefault="0099447A">
      <w:pPr>
        <w:pStyle w:val="Default"/>
        <w:ind w:left="354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miejscowość, data podpis osoby uprawnionej do reprezentowania wykonawcy </w:t>
      </w:r>
    </w:p>
    <w:p w14:paraId="0BF7C77F" w14:textId="77777777" w:rsidR="006605BE" w:rsidRDefault="006605BE">
      <w:pPr>
        <w:pStyle w:val="Default"/>
        <w:ind w:left="3540"/>
        <w:rPr>
          <w:sz w:val="16"/>
          <w:szCs w:val="16"/>
        </w:rPr>
      </w:pPr>
    </w:p>
    <w:p w14:paraId="3BAD03D7" w14:textId="77777777" w:rsidR="006605BE" w:rsidRDefault="0099447A">
      <w:pPr>
        <w:pStyle w:val="Default"/>
      </w:pPr>
      <w:r>
        <w:t xml:space="preserve">2. </w:t>
      </w:r>
      <w:r>
        <w:rPr>
          <w:b/>
          <w:bCs/>
        </w:rPr>
        <w:t>informujemy, że nie należymy do grupy kapitałowej</w:t>
      </w:r>
      <w:r>
        <w:t xml:space="preserve">, o której mowa w art. 24 ust. 1 pkt. 23 ustawy Prawo zamówień publicznych. </w:t>
      </w:r>
    </w:p>
    <w:p w14:paraId="77792B7D" w14:textId="77777777" w:rsidR="006605BE" w:rsidRDefault="006605BE">
      <w:pPr>
        <w:pStyle w:val="Default"/>
      </w:pPr>
    </w:p>
    <w:p w14:paraId="7E86592F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.........................., ................. ................................................................................................... </w:t>
      </w:r>
    </w:p>
    <w:p w14:paraId="03186D2B" w14:textId="77777777" w:rsidR="006605BE" w:rsidRDefault="0099447A">
      <w:pPr>
        <w:pStyle w:val="Default"/>
        <w:ind w:left="424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miejscowość, data podpis osoby uprawnionej do reprezentowania wykonawcy </w:t>
      </w:r>
    </w:p>
    <w:p w14:paraId="5B20BF4B" w14:textId="77777777" w:rsidR="006605BE" w:rsidRDefault="006605BE">
      <w:pPr>
        <w:pStyle w:val="Default"/>
        <w:rPr>
          <w:b/>
          <w:bCs/>
        </w:rPr>
      </w:pPr>
    </w:p>
    <w:p w14:paraId="125794B1" w14:textId="77777777" w:rsidR="006605BE" w:rsidRDefault="006605BE">
      <w:pPr>
        <w:pStyle w:val="Default"/>
        <w:rPr>
          <w:b/>
          <w:bCs/>
        </w:rPr>
      </w:pPr>
    </w:p>
    <w:p w14:paraId="44EFF8C2" w14:textId="77777777" w:rsidR="006605BE" w:rsidRDefault="006605BE">
      <w:pPr>
        <w:pStyle w:val="Default"/>
        <w:ind w:left="1416"/>
        <w:jc w:val="right"/>
      </w:pPr>
    </w:p>
    <w:p w14:paraId="4526F5A1" w14:textId="77777777" w:rsidR="006605BE" w:rsidRDefault="006605BE">
      <w:pPr>
        <w:pStyle w:val="Default"/>
        <w:ind w:left="1416"/>
        <w:jc w:val="right"/>
      </w:pPr>
    </w:p>
    <w:p w14:paraId="02AA0273" w14:textId="77777777" w:rsidR="006605BE" w:rsidRDefault="006605BE">
      <w:pPr>
        <w:pStyle w:val="Default"/>
        <w:ind w:left="1416"/>
        <w:jc w:val="right"/>
      </w:pPr>
    </w:p>
    <w:p w14:paraId="4F2CAAE7" w14:textId="77777777" w:rsidR="006605BE" w:rsidRDefault="006605BE">
      <w:pPr>
        <w:pStyle w:val="Default"/>
        <w:ind w:left="1416"/>
        <w:jc w:val="right"/>
      </w:pPr>
    </w:p>
    <w:p w14:paraId="7FA53170" w14:textId="77777777" w:rsidR="006605BE" w:rsidRDefault="006605BE">
      <w:pPr>
        <w:pStyle w:val="Default"/>
        <w:ind w:left="1416"/>
        <w:jc w:val="right"/>
      </w:pPr>
    </w:p>
    <w:p w14:paraId="7F669E81" w14:textId="77777777" w:rsidR="006605BE" w:rsidRDefault="006605BE">
      <w:pPr>
        <w:pStyle w:val="Default"/>
        <w:ind w:left="1416"/>
        <w:jc w:val="right"/>
      </w:pPr>
    </w:p>
    <w:p w14:paraId="1EDBAEC8" w14:textId="77777777" w:rsidR="006605BE" w:rsidRDefault="006605BE">
      <w:pPr>
        <w:pStyle w:val="Default"/>
        <w:ind w:left="1416"/>
        <w:jc w:val="right"/>
      </w:pPr>
    </w:p>
    <w:p w14:paraId="6CCCE221" w14:textId="77777777" w:rsidR="006605BE" w:rsidRDefault="006605BE">
      <w:pPr>
        <w:pStyle w:val="Default"/>
        <w:ind w:left="1416"/>
        <w:jc w:val="right"/>
      </w:pPr>
    </w:p>
    <w:p w14:paraId="0B0C0407" w14:textId="77777777" w:rsidR="006605BE" w:rsidRDefault="006605BE">
      <w:pPr>
        <w:pStyle w:val="Default"/>
        <w:ind w:left="1416"/>
        <w:jc w:val="right"/>
      </w:pPr>
    </w:p>
    <w:p w14:paraId="670333B8" w14:textId="77777777" w:rsidR="006605BE" w:rsidRDefault="006605BE">
      <w:pPr>
        <w:pStyle w:val="Default"/>
        <w:ind w:left="1416"/>
        <w:jc w:val="right"/>
      </w:pPr>
    </w:p>
    <w:p w14:paraId="7408910D" w14:textId="3B8B1997" w:rsidR="006605BE" w:rsidRDefault="006605BE" w:rsidP="00D028E1">
      <w:pPr>
        <w:pStyle w:val="Default"/>
      </w:pPr>
    </w:p>
    <w:sectPr w:rsidR="006605BE">
      <w:headerReference w:type="default" r:id="rId6"/>
      <w:footerReference w:type="default" r:id="rId7"/>
      <w:pgSz w:w="11900" w:h="16840"/>
      <w:pgMar w:top="1417" w:right="1417" w:bottom="1417" w:left="1417" w:header="11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F0F8" w14:textId="77777777" w:rsidR="00726678" w:rsidRDefault="00726678">
      <w:r>
        <w:separator/>
      </w:r>
    </w:p>
  </w:endnote>
  <w:endnote w:type="continuationSeparator" w:id="0">
    <w:p w14:paraId="3FD28390" w14:textId="77777777" w:rsidR="00726678" w:rsidRDefault="0072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79FC" w14:textId="77777777" w:rsidR="006605BE" w:rsidRDefault="006605B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6C043" w14:textId="77777777" w:rsidR="00726678" w:rsidRDefault="00726678">
      <w:r>
        <w:separator/>
      </w:r>
    </w:p>
  </w:footnote>
  <w:footnote w:type="continuationSeparator" w:id="0">
    <w:p w14:paraId="6B40FBA3" w14:textId="77777777" w:rsidR="00726678" w:rsidRDefault="00726678">
      <w:r>
        <w:continuationSeparator/>
      </w:r>
    </w:p>
  </w:footnote>
  <w:footnote w:type="continuationNotice" w:id="1">
    <w:p w14:paraId="78BC17B0" w14:textId="77777777" w:rsidR="00726678" w:rsidRDefault="00726678"/>
  </w:footnote>
  <w:footnote w:id="2">
    <w:p w14:paraId="57B20A47" w14:textId="77777777" w:rsidR="006605BE" w:rsidRDefault="0099447A">
      <w:pPr>
        <w:pStyle w:val="Tekstprzypisudolnego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t xml:space="preserve"> należy wypełnić pkt. 1 lub pkt. 2 ,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E056" w14:textId="77777777" w:rsidR="006605BE" w:rsidRDefault="0099447A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ECE4946" wp14:editId="6ADDBD3F">
          <wp:extent cx="5753099" cy="7905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9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BE"/>
    <w:rsid w:val="00552AE4"/>
    <w:rsid w:val="006605BE"/>
    <w:rsid w:val="00726678"/>
    <w:rsid w:val="0099447A"/>
    <w:rsid w:val="00D0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E384"/>
  <w15:docId w15:val="{0EDADEFC-CBE5-427B-9AFE-EA4DA44C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A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AE4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Warpas</cp:lastModifiedBy>
  <cp:revision>3</cp:revision>
  <dcterms:created xsi:type="dcterms:W3CDTF">2020-12-30T10:25:00Z</dcterms:created>
  <dcterms:modified xsi:type="dcterms:W3CDTF">2020-12-30T10:36:00Z</dcterms:modified>
</cp:coreProperties>
</file>